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6A" w:rsidRPr="0038269E" w:rsidRDefault="00CE056A" w:rsidP="00CE056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38269E">
        <w:rPr>
          <w:rFonts w:ascii="Times New Roman" w:eastAsia="Times New Roman" w:hAnsi="Times New Roman" w:cs="Times New Roman"/>
          <w:color w:val="auto"/>
          <w:sz w:val="20"/>
          <w:lang w:bidi="ar-SA"/>
        </w:rPr>
        <w:t>муниципальное  автономное дошкольное образовательное учреждение</w:t>
      </w:r>
    </w:p>
    <w:p w:rsidR="00CE056A" w:rsidRPr="0038269E" w:rsidRDefault="00CE056A" w:rsidP="00CE056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38269E">
        <w:rPr>
          <w:rFonts w:ascii="Times New Roman" w:eastAsia="Times New Roman" w:hAnsi="Times New Roman" w:cs="Times New Roman"/>
          <w:color w:val="auto"/>
          <w:sz w:val="20"/>
          <w:lang w:bidi="ar-SA"/>
        </w:rPr>
        <w:t>«Центр развития ребенка – детский сад № 323» (МАДОУ № 323)</w:t>
      </w:r>
    </w:p>
    <w:p w:rsidR="00CE056A" w:rsidRPr="0038269E" w:rsidRDefault="00CE056A" w:rsidP="00CE056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38269E">
        <w:rPr>
          <w:rFonts w:ascii="Times New Roman" w:eastAsia="Times New Roman" w:hAnsi="Times New Roman" w:cs="Times New Roman"/>
          <w:color w:val="auto"/>
          <w:sz w:val="20"/>
          <w:lang w:bidi="ar-SA"/>
        </w:rPr>
        <w:t>Судостроительная  ул., д. 36,  Красноярск,  660012</w:t>
      </w:r>
    </w:p>
    <w:p w:rsidR="00CE056A" w:rsidRPr="0038269E" w:rsidRDefault="00CE056A" w:rsidP="00CE056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u w:val="single"/>
          <w:lang w:bidi="ar-SA"/>
        </w:rPr>
      </w:pPr>
      <w:r w:rsidRPr="0038269E">
        <w:rPr>
          <w:rFonts w:ascii="Times New Roman" w:eastAsia="Times New Roman" w:hAnsi="Times New Roman" w:cs="Times New Roman"/>
          <w:color w:val="auto"/>
          <w:sz w:val="20"/>
          <w:lang w:bidi="ar-SA"/>
        </w:rPr>
        <w:t>Тел (391) 269 – 02 – 38, Е-</w:t>
      </w:r>
      <w:r w:rsidRPr="0038269E">
        <w:rPr>
          <w:rFonts w:ascii="Times New Roman" w:eastAsia="Times New Roman" w:hAnsi="Times New Roman" w:cs="Times New Roman"/>
          <w:color w:val="auto"/>
          <w:sz w:val="20"/>
          <w:lang w:val="en-US" w:bidi="ar-SA"/>
        </w:rPr>
        <w:t>mail</w:t>
      </w:r>
      <w:r w:rsidRPr="0038269E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: </w:t>
      </w:r>
      <w:hyperlink r:id="rId7" w:history="1">
        <w:r w:rsidR="00BF28B9" w:rsidRPr="0038269E">
          <w:rPr>
            <w:rStyle w:val="a3"/>
            <w:rFonts w:ascii="Times New Roman" w:eastAsia="Times New Roman" w:hAnsi="Times New Roman" w:cs="Times New Roman"/>
            <w:sz w:val="20"/>
            <w:lang w:val="en-US" w:bidi="ar-SA"/>
          </w:rPr>
          <w:t>dou</w:t>
        </w:r>
        <w:r w:rsidR="00BF28B9" w:rsidRPr="0038269E">
          <w:rPr>
            <w:rStyle w:val="a3"/>
            <w:rFonts w:ascii="Times New Roman" w:eastAsia="Times New Roman" w:hAnsi="Times New Roman" w:cs="Times New Roman"/>
            <w:sz w:val="20"/>
            <w:lang w:bidi="ar-SA"/>
          </w:rPr>
          <w:t>323@</w:t>
        </w:r>
        <w:r w:rsidR="00BF28B9" w:rsidRPr="0038269E">
          <w:rPr>
            <w:rStyle w:val="a3"/>
            <w:rFonts w:ascii="Times New Roman" w:eastAsia="Times New Roman" w:hAnsi="Times New Roman" w:cs="Times New Roman"/>
            <w:sz w:val="20"/>
            <w:lang w:val="en-US" w:bidi="ar-SA"/>
          </w:rPr>
          <w:t>mailkrsk</w:t>
        </w:r>
        <w:r w:rsidR="00BF28B9" w:rsidRPr="0038269E">
          <w:rPr>
            <w:rStyle w:val="a3"/>
            <w:rFonts w:ascii="Times New Roman" w:eastAsia="Times New Roman" w:hAnsi="Times New Roman" w:cs="Times New Roman"/>
            <w:sz w:val="20"/>
            <w:lang w:bidi="ar-SA"/>
          </w:rPr>
          <w:t>.</w:t>
        </w:r>
        <w:r w:rsidR="00BF28B9" w:rsidRPr="0038269E">
          <w:rPr>
            <w:rStyle w:val="a3"/>
            <w:rFonts w:ascii="Times New Roman" w:eastAsia="Times New Roman" w:hAnsi="Times New Roman" w:cs="Times New Roman"/>
            <w:sz w:val="20"/>
            <w:lang w:val="en-US" w:bidi="ar-SA"/>
          </w:rPr>
          <w:t>ru</w:t>
        </w:r>
      </w:hyperlink>
      <w:r w:rsidR="00BF28B9" w:rsidRPr="0038269E">
        <w:rPr>
          <w:rStyle w:val="a3"/>
          <w:rFonts w:ascii="Times New Roman" w:eastAsia="Times New Roman" w:hAnsi="Times New Roman" w:cs="Times New Roman"/>
          <w:sz w:val="20"/>
          <w:lang w:val="en-US" w:bidi="ar-SA"/>
        </w:rPr>
        <w:t xml:space="preserve"> </w:t>
      </w:r>
    </w:p>
    <w:p w:rsidR="00CE056A" w:rsidRPr="0038269E" w:rsidRDefault="00CE056A" w:rsidP="00CE056A">
      <w:pPr>
        <w:widowControl/>
        <w:pBdr>
          <w:bottom w:val="single" w:sz="12" w:space="3" w:color="auto"/>
        </w:pBdr>
        <w:jc w:val="center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38269E">
        <w:rPr>
          <w:rFonts w:ascii="Times New Roman" w:eastAsia="Times New Roman" w:hAnsi="Times New Roman" w:cs="Times New Roman"/>
          <w:color w:val="auto"/>
          <w:sz w:val="20"/>
          <w:lang w:bidi="ar-SA"/>
        </w:rPr>
        <w:t>ОГРН 1022402297488, ИНН/КПП 2464035536/246401001</w:t>
      </w:r>
    </w:p>
    <w:p w:rsidR="00B121C6" w:rsidRDefault="00B121C6" w:rsidP="0017038C">
      <w:pPr>
        <w:pStyle w:val="20"/>
        <w:shd w:val="clear" w:color="auto" w:fill="auto"/>
        <w:spacing w:after="0" w:line="240" w:lineRule="auto"/>
        <w:ind w:firstLine="0"/>
        <w:jc w:val="right"/>
        <w:rPr>
          <w:i/>
        </w:rPr>
      </w:pPr>
    </w:p>
    <w:p w:rsidR="0017038C" w:rsidRDefault="007E3CF7" w:rsidP="0017038C">
      <w:pPr>
        <w:pStyle w:val="20"/>
        <w:shd w:val="clear" w:color="auto" w:fill="auto"/>
        <w:spacing w:after="0" w:line="240" w:lineRule="auto"/>
        <w:ind w:firstLine="0"/>
        <w:jc w:val="right"/>
        <w:rPr>
          <w:i/>
        </w:rPr>
      </w:pPr>
      <w:r w:rsidRPr="00960070">
        <w:rPr>
          <w:i/>
        </w:rPr>
        <w:t xml:space="preserve">Приложение </w:t>
      </w:r>
    </w:p>
    <w:p w:rsidR="007E3CF7" w:rsidRDefault="00BF28B9" w:rsidP="0017038C">
      <w:pPr>
        <w:pStyle w:val="20"/>
        <w:shd w:val="clear" w:color="auto" w:fill="auto"/>
        <w:spacing w:after="0" w:line="240" w:lineRule="auto"/>
        <w:ind w:firstLine="0"/>
        <w:jc w:val="right"/>
        <w:rPr>
          <w:i/>
        </w:rPr>
      </w:pPr>
      <w:r>
        <w:rPr>
          <w:i/>
        </w:rPr>
        <w:t>к приказу №</w:t>
      </w:r>
      <w:r w:rsidR="00D636AF" w:rsidRPr="0038269E">
        <w:rPr>
          <w:i/>
        </w:rPr>
        <w:t>83</w:t>
      </w:r>
      <w:r w:rsidR="0038269E">
        <w:rPr>
          <w:i/>
        </w:rPr>
        <w:t>/</w:t>
      </w:r>
      <w:r w:rsidR="00286900">
        <w:rPr>
          <w:i/>
        </w:rPr>
        <w:t>1 от</w:t>
      </w:r>
      <w:r>
        <w:rPr>
          <w:i/>
        </w:rPr>
        <w:t xml:space="preserve"> 2</w:t>
      </w:r>
      <w:r w:rsidRPr="0038269E">
        <w:rPr>
          <w:i/>
        </w:rPr>
        <w:t>1</w:t>
      </w:r>
      <w:r w:rsidR="0017038C">
        <w:rPr>
          <w:i/>
        </w:rPr>
        <w:t>»</w:t>
      </w:r>
      <w:r w:rsidR="00B121C6">
        <w:rPr>
          <w:i/>
        </w:rPr>
        <w:t xml:space="preserve"> ноября </w:t>
      </w:r>
      <w:r w:rsidR="0017038C">
        <w:rPr>
          <w:i/>
        </w:rPr>
        <w:t>202</w:t>
      </w:r>
      <w:r w:rsidRPr="0038269E">
        <w:rPr>
          <w:i/>
        </w:rPr>
        <w:t>4</w:t>
      </w:r>
      <w:r w:rsidR="0017038C">
        <w:rPr>
          <w:i/>
        </w:rPr>
        <w:t>г.</w:t>
      </w:r>
    </w:p>
    <w:p w:rsidR="0017038C" w:rsidRDefault="0017038C" w:rsidP="0017038C">
      <w:pPr>
        <w:pStyle w:val="20"/>
        <w:shd w:val="clear" w:color="auto" w:fill="auto"/>
        <w:spacing w:after="0" w:line="240" w:lineRule="auto"/>
        <w:ind w:firstLine="0"/>
        <w:jc w:val="right"/>
        <w:rPr>
          <w:i/>
        </w:rPr>
      </w:pPr>
      <w:bookmarkStart w:id="0" w:name="_GoBack"/>
      <w:bookmarkEnd w:id="0"/>
    </w:p>
    <w:p w:rsidR="001040E1" w:rsidRPr="001040E1" w:rsidRDefault="001040E1" w:rsidP="001040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040E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План проведения мероприятий, посвященных международному дню</w:t>
      </w:r>
    </w:p>
    <w:p w:rsidR="001040E1" w:rsidRPr="007E3CF7" w:rsidRDefault="001040E1" w:rsidP="001040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борьбы с коррупцией в </w:t>
      </w:r>
      <w:r w:rsidR="00BF28B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202</w:t>
      </w:r>
      <w:r w:rsidR="00BF28B9" w:rsidRPr="00BF28B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</w:t>
      </w:r>
      <w:r w:rsidR="0017038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году</w:t>
      </w:r>
    </w:p>
    <w:p w:rsidR="007E3CF7" w:rsidRPr="007E3CF7" w:rsidRDefault="007E3CF7" w:rsidP="007E3CF7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Style w:val="12"/>
        <w:tblW w:w="10031" w:type="dxa"/>
        <w:tblLayout w:type="fixed"/>
        <w:tblLook w:val="04A0" w:firstRow="1" w:lastRow="0" w:firstColumn="1" w:lastColumn="0" w:noHBand="0" w:noVBand="1"/>
      </w:tblPr>
      <w:tblGrid>
        <w:gridCol w:w="784"/>
        <w:gridCol w:w="4286"/>
        <w:gridCol w:w="2126"/>
        <w:gridCol w:w="2835"/>
      </w:tblGrid>
      <w:tr w:rsidR="007E3CF7" w:rsidRPr="007E3CF7" w:rsidTr="0017038C">
        <w:tc>
          <w:tcPr>
            <w:tcW w:w="784" w:type="dxa"/>
            <w:vAlign w:val="center"/>
          </w:tcPr>
          <w:p w:rsidR="007E3CF7" w:rsidRPr="0017038C" w:rsidRDefault="007E3CF7" w:rsidP="007E3CF7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4"/>
              </w:rPr>
            </w:pPr>
            <w:r w:rsidRPr="0017038C">
              <w:rPr>
                <w:rFonts w:ascii="Times New Roman" w:eastAsia="Times New Roman" w:hAnsi="Times New Roman"/>
                <w:b/>
                <w:color w:val="auto"/>
                <w:sz w:val="28"/>
                <w:szCs w:val="24"/>
              </w:rPr>
              <w:t>№</w:t>
            </w:r>
          </w:p>
          <w:p w:rsidR="007E3CF7" w:rsidRPr="0017038C" w:rsidRDefault="007E3CF7" w:rsidP="007E3CF7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4"/>
              </w:rPr>
            </w:pPr>
            <w:r w:rsidRPr="0017038C">
              <w:rPr>
                <w:rFonts w:ascii="Times New Roman" w:eastAsia="Times New Roman" w:hAnsi="Times New Roman"/>
                <w:b/>
                <w:color w:val="auto"/>
                <w:sz w:val="28"/>
                <w:szCs w:val="24"/>
              </w:rPr>
              <w:t>п/п</w:t>
            </w:r>
          </w:p>
        </w:tc>
        <w:tc>
          <w:tcPr>
            <w:tcW w:w="4286" w:type="dxa"/>
            <w:vAlign w:val="center"/>
          </w:tcPr>
          <w:p w:rsidR="007E3CF7" w:rsidRPr="0017038C" w:rsidRDefault="007E3CF7" w:rsidP="007E3CF7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4"/>
              </w:rPr>
            </w:pPr>
            <w:r w:rsidRPr="0017038C">
              <w:rPr>
                <w:rFonts w:ascii="Times New Roman" w:eastAsia="Times New Roman" w:hAnsi="Times New Roman"/>
                <w:b/>
                <w:color w:val="auto"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7E3CF7" w:rsidRPr="0017038C" w:rsidRDefault="007E3CF7" w:rsidP="007E3CF7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4"/>
              </w:rPr>
            </w:pPr>
            <w:r w:rsidRPr="0017038C">
              <w:rPr>
                <w:rFonts w:ascii="Times New Roman" w:eastAsia="Times New Roman" w:hAnsi="Times New Roman"/>
                <w:b/>
                <w:color w:val="auto"/>
                <w:sz w:val="28"/>
                <w:szCs w:val="24"/>
              </w:rPr>
              <w:t>Сроки</w:t>
            </w:r>
          </w:p>
        </w:tc>
        <w:tc>
          <w:tcPr>
            <w:tcW w:w="2835" w:type="dxa"/>
            <w:vAlign w:val="center"/>
          </w:tcPr>
          <w:p w:rsidR="007E3CF7" w:rsidRPr="0017038C" w:rsidRDefault="007E3CF7" w:rsidP="007E3CF7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4"/>
              </w:rPr>
            </w:pPr>
            <w:r w:rsidRPr="0017038C">
              <w:rPr>
                <w:rFonts w:ascii="Times New Roman" w:eastAsia="Times New Roman" w:hAnsi="Times New Roman"/>
                <w:b/>
                <w:color w:val="auto"/>
                <w:sz w:val="28"/>
                <w:szCs w:val="24"/>
              </w:rPr>
              <w:t>Ответственный</w:t>
            </w:r>
          </w:p>
        </w:tc>
      </w:tr>
      <w:tr w:rsidR="001040E1" w:rsidRPr="007E3CF7" w:rsidTr="0017038C">
        <w:tc>
          <w:tcPr>
            <w:tcW w:w="784" w:type="dxa"/>
          </w:tcPr>
          <w:p w:rsidR="001040E1" w:rsidRPr="0017038C" w:rsidRDefault="001040E1" w:rsidP="0038269E">
            <w:pPr>
              <w:numPr>
                <w:ilvl w:val="0"/>
                <w:numId w:val="4"/>
              </w:numPr>
              <w:ind w:left="170" w:firstLine="0"/>
              <w:contextualSpacing/>
              <w:jc w:val="both"/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1B73B7" w:rsidRPr="00CE056A" w:rsidRDefault="001040E1" w:rsidP="004C7FD6">
            <w:pPr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</w:pPr>
            <w:r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Размещение на официальном сайте</w:t>
            </w:r>
            <w:r w:rsid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 xml:space="preserve"> </w:t>
            </w:r>
            <w:r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МАДОУ № 323 Плана проведения</w:t>
            </w:r>
            <w:r w:rsid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 xml:space="preserve"> </w:t>
            </w:r>
            <w:r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мероприятий, посвященных</w:t>
            </w:r>
            <w:r w:rsid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 xml:space="preserve"> </w:t>
            </w:r>
            <w:r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международному дню борьбы с</w:t>
            </w:r>
            <w:r w:rsid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 xml:space="preserve"> </w:t>
            </w:r>
            <w:r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коррупцией</w:t>
            </w:r>
          </w:p>
        </w:tc>
        <w:tc>
          <w:tcPr>
            <w:tcW w:w="2126" w:type="dxa"/>
          </w:tcPr>
          <w:p w:rsidR="001040E1" w:rsidRPr="0017038C" w:rsidRDefault="00072709" w:rsidP="00BF28B9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4"/>
                <w:lang w:val="en-US"/>
              </w:rPr>
              <w:t>9</w:t>
            </w:r>
            <w:r w:rsidR="001040E1"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.1</w:t>
            </w:r>
            <w:r w:rsidR="001B73B7"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1</w:t>
            </w:r>
            <w:r w:rsidR="001040E1"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4"/>
                <w:lang w:val="en-US"/>
              </w:rPr>
              <w:t>4</w:t>
            </w:r>
            <w:r w:rsidR="003946E5"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г.</w:t>
            </w:r>
          </w:p>
        </w:tc>
        <w:tc>
          <w:tcPr>
            <w:tcW w:w="2835" w:type="dxa"/>
          </w:tcPr>
          <w:p w:rsidR="001040E1" w:rsidRPr="0017038C" w:rsidRDefault="001040E1" w:rsidP="001040E1">
            <w:pPr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</w:pPr>
            <w:r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ответственный за сайт</w:t>
            </w:r>
          </w:p>
        </w:tc>
      </w:tr>
      <w:tr w:rsidR="001B73B7" w:rsidRPr="007E3CF7" w:rsidTr="0017038C">
        <w:tc>
          <w:tcPr>
            <w:tcW w:w="784" w:type="dxa"/>
          </w:tcPr>
          <w:p w:rsidR="001B73B7" w:rsidRPr="0017038C" w:rsidRDefault="001B73B7" w:rsidP="0038269E">
            <w:pPr>
              <w:numPr>
                <w:ilvl w:val="0"/>
                <w:numId w:val="4"/>
              </w:numPr>
              <w:ind w:left="527" w:hanging="357"/>
              <w:contextualSpacing/>
              <w:jc w:val="both"/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1B73B7" w:rsidRPr="0017038C" w:rsidRDefault="001B73B7" w:rsidP="004C7FD6">
            <w:pPr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</w:pPr>
            <w:r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Заседание родительского Совета с освещением вопросов:</w:t>
            </w:r>
          </w:p>
          <w:p w:rsidR="001B73B7" w:rsidRPr="0017038C" w:rsidRDefault="001B73B7" w:rsidP="004C7FD6">
            <w:pPr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</w:pPr>
            <w:r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- анализ соблюдения принципов благотворительности в МАДОУ № 323;</w:t>
            </w:r>
          </w:p>
          <w:p w:rsidR="001B73B7" w:rsidRPr="0017038C" w:rsidRDefault="001B73B7" w:rsidP="004C7FD6">
            <w:pPr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</w:pPr>
            <w:r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- проведение Международного дня борьбы с коррупцией.</w:t>
            </w:r>
          </w:p>
        </w:tc>
        <w:tc>
          <w:tcPr>
            <w:tcW w:w="2126" w:type="dxa"/>
          </w:tcPr>
          <w:p w:rsidR="001B73B7" w:rsidRPr="0017038C" w:rsidRDefault="00072709" w:rsidP="00BF28B9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4"/>
                <w:lang w:val="en-US"/>
              </w:rPr>
              <w:t>26</w:t>
            </w:r>
            <w:r w:rsidR="001B73B7"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.1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4"/>
                <w:lang w:val="en-US"/>
              </w:rPr>
              <w:t>1</w:t>
            </w:r>
            <w:r w:rsidR="001B73B7"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4"/>
                <w:lang w:val="en-US"/>
              </w:rPr>
              <w:t>4</w:t>
            </w:r>
            <w:r w:rsidR="001B73B7"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г.</w:t>
            </w:r>
          </w:p>
        </w:tc>
        <w:tc>
          <w:tcPr>
            <w:tcW w:w="2835" w:type="dxa"/>
          </w:tcPr>
          <w:p w:rsidR="001B73B7" w:rsidRPr="0017038C" w:rsidRDefault="001B73B7" w:rsidP="001040E1">
            <w:pPr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</w:pPr>
            <w:r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заведующий,</w:t>
            </w:r>
          </w:p>
          <w:p w:rsidR="001B73B7" w:rsidRPr="0017038C" w:rsidRDefault="001B73B7" w:rsidP="001040E1">
            <w:pPr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</w:pPr>
            <w:r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ответственный за антикоррупционную деятельность</w:t>
            </w:r>
          </w:p>
        </w:tc>
      </w:tr>
      <w:tr w:rsidR="001040E1" w:rsidRPr="007E3CF7" w:rsidTr="0017038C">
        <w:tc>
          <w:tcPr>
            <w:tcW w:w="784" w:type="dxa"/>
          </w:tcPr>
          <w:p w:rsidR="001040E1" w:rsidRPr="0017038C" w:rsidRDefault="001040E1" w:rsidP="0038269E">
            <w:pPr>
              <w:numPr>
                <w:ilvl w:val="0"/>
                <w:numId w:val="4"/>
              </w:numPr>
              <w:ind w:left="527" w:hanging="357"/>
              <w:contextualSpacing/>
              <w:jc w:val="both"/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286" w:type="dxa"/>
          </w:tcPr>
          <w:p w:rsidR="001B73B7" w:rsidRPr="0017038C" w:rsidRDefault="001040E1" w:rsidP="00BF28B9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</w:pPr>
            <w:r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Размещение на официальном сайте организации</w:t>
            </w:r>
            <w:r w:rsidR="00BF28B9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 xml:space="preserve"> и </w:t>
            </w:r>
            <w:r w:rsidR="001B73B7"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информаци</w:t>
            </w:r>
            <w:r w:rsidR="00BF28B9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 xml:space="preserve">онном </w:t>
            </w:r>
            <w:r w:rsidR="001B73B7"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 xml:space="preserve">стенде </w:t>
            </w:r>
            <w:r w:rsidR="00BF28B9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тематических памяток</w:t>
            </w:r>
          </w:p>
        </w:tc>
        <w:tc>
          <w:tcPr>
            <w:tcW w:w="2126" w:type="dxa"/>
          </w:tcPr>
          <w:p w:rsidR="001040E1" w:rsidRPr="0017038C" w:rsidRDefault="00072709" w:rsidP="00BF28B9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4"/>
                <w:lang w:val="en-US"/>
              </w:rPr>
              <w:t>29</w:t>
            </w:r>
            <w:r w:rsidR="001040E1"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.1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4"/>
                <w:lang w:val="en-US"/>
              </w:rPr>
              <w:t>1</w:t>
            </w:r>
            <w:r w:rsidR="001040E1"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4"/>
                <w:lang w:val="en-US"/>
              </w:rPr>
              <w:t>4</w:t>
            </w:r>
            <w:r w:rsidR="001040E1"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г.</w:t>
            </w:r>
          </w:p>
        </w:tc>
        <w:tc>
          <w:tcPr>
            <w:tcW w:w="2835" w:type="dxa"/>
          </w:tcPr>
          <w:p w:rsidR="001040E1" w:rsidRPr="0017038C" w:rsidRDefault="001040E1" w:rsidP="007E3CF7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</w:pPr>
            <w:r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ответственный за сайт</w:t>
            </w:r>
          </w:p>
        </w:tc>
      </w:tr>
      <w:tr w:rsidR="001040E1" w:rsidRPr="007E3CF7" w:rsidTr="0017038C">
        <w:tc>
          <w:tcPr>
            <w:tcW w:w="784" w:type="dxa"/>
          </w:tcPr>
          <w:p w:rsidR="001040E1" w:rsidRPr="0017038C" w:rsidRDefault="001040E1" w:rsidP="0038269E">
            <w:pPr>
              <w:numPr>
                <w:ilvl w:val="0"/>
                <w:numId w:val="4"/>
              </w:numPr>
              <w:ind w:left="527" w:hanging="357"/>
              <w:contextualSpacing/>
              <w:jc w:val="both"/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286" w:type="dxa"/>
          </w:tcPr>
          <w:p w:rsidR="001040E1" w:rsidRPr="0017038C" w:rsidRDefault="00BF28B9" w:rsidP="007E3CF7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Семинар с сотрудниками по теме: «История борьбы с коррупцией в России»</w:t>
            </w:r>
          </w:p>
        </w:tc>
        <w:tc>
          <w:tcPr>
            <w:tcW w:w="2126" w:type="dxa"/>
          </w:tcPr>
          <w:p w:rsidR="001040E1" w:rsidRPr="0017038C" w:rsidRDefault="00BF28B9" w:rsidP="0038269E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до 04</w:t>
            </w:r>
            <w:r w:rsidR="001040E1"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.12.202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4</w:t>
            </w:r>
            <w:r w:rsidR="001040E1"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г.</w:t>
            </w:r>
          </w:p>
        </w:tc>
        <w:tc>
          <w:tcPr>
            <w:tcW w:w="2835" w:type="dxa"/>
          </w:tcPr>
          <w:p w:rsidR="001040E1" w:rsidRPr="0017038C" w:rsidRDefault="001040E1" w:rsidP="007E3CF7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</w:pPr>
            <w:r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 xml:space="preserve">ответственный за </w:t>
            </w:r>
            <w:r w:rsidR="001B73B7"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антикоррупционную деятельность</w:t>
            </w:r>
          </w:p>
        </w:tc>
      </w:tr>
      <w:tr w:rsidR="001040E1" w:rsidRPr="007E3CF7" w:rsidTr="0017038C">
        <w:tc>
          <w:tcPr>
            <w:tcW w:w="784" w:type="dxa"/>
          </w:tcPr>
          <w:p w:rsidR="001040E1" w:rsidRPr="0017038C" w:rsidRDefault="001040E1" w:rsidP="0038269E">
            <w:pPr>
              <w:numPr>
                <w:ilvl w:val="0"/>
                <w:numId w:val="4"/>
              </w:numPr>
              <w:ind w:left="527" w:hanging="357"/>
              <w:contextualSpacing/>
              <w:jc w:val="both"/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286" w:type="dxa"/>
          </w:tcPr>
          <w:p w:rsidR="001B73B7" w:rsidRPr="0017038C" w:rsidRDefault="001040E1" w:rsidP="001B73B7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</w:pPr>
            <w:r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П</w:t>
            </w:r>
            <w:r w:rsidR="001B73B7"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роведение педагогических мероприятий  с детьми старшего дошкольного возраста по теме: «Быть честным хорошо</w:t>
            </w:r>
            <w:r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»</w:t>
            </w:r>
          </w:p>
        </w:tc>
        <w:tc>
          <w:tcPr>
            <w:tcW w:w="2126" w:type="dxa"/>
          </w:tcPr>
          <w:p w:rsidR="001040E1" w:rsidRPr="0017038C" w:rsidRDefault="001040E1" w:rsidP="0038269E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</w:pPr>
            <w:r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0</w:t>
            </w:r>
            <w:r w:rsidR="00354EED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2</w:t>
            </w:r>
            <w:r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.1</w:t>
            </w:r>
            <w:r w:rsidR="001B73B7"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2</w:t>
            </w:r>
            <w:r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-0</w:t>
            </w:r>
            <w:r w:rsidR="00354EED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6</w:t>
            </w:r>
            <w:r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.12.2</w:t>
            </w:r>
            <w:r w:rsidR="00354EED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4</w:t>
            </w:r>
            <w:r w:rsidR="001B73B7"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г.</w:t>
            </w:r>
          </w:p>
        </w:tc>
        <w:tc>
          <w:tcPr>
            <w:tcW w:w="2835" w:type="dxa"/>
          </w:tcPr>
          <w:p w:rsidR="001040E1" w:rsidRPr="0017038C" w:rsidRDefault="001040E1" w:rsidP="007E3CF7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</w:pPr>
            <w:r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воспитатели групп</w:t>
            </w:r>
          </w:p>
        </w:tc>
      </w:tr>
      <w:tr w:rsidR="001040E1" w:rsidRPr="007E3CF7" w:rsidTr="0017038C">
        <w:tc>
          <w:tcPr>
            <w:tcW w:w="784" w:type="dxa"/>
          </w:tcPr>
          <w:p w:rsidR="001040E1" w:rsidRPr="0017038C" w:rsidRDefault="001040E1" w:rsidP="0038269E">
            <w:pPr>
              <w:numPr>
                <w:ilvl w:val="0"/>
                <w:numId w:val="4"/>
              </w:numPr>
              <w:ind w:left="527" w:hanging="357"/>
              <w:contextualSpacing/>
              <w:jc w:val="both"/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286" w:type="dxa"/>
          </w:tcPr>
          <w:p w:rsidR="0017038C" w:rsidRPr="0017038C" w:rsidRDefault="001040E1" w:rsidP="00B121C6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</w:pPr>
            <w:r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Размещение на официальном сайте</w:t>
            </w:r>
            <w:r w:rsidR="00B121C6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 xml:space="preserve"> </w:t>
            </w:r>
            <w:r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МАДОУ № 323</w:t>
            </w:r>
            <w:r w:rsidR="00960070"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 xml:space="preserve"> отчета о</w:t>
            </w:r>
            <w:r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 xml:space="preserve"> </w:t>
            </w:r>
            <w:r w:rsidR="00960070"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проведенных мероприятиях</w:t>
            </w:r>
            <w:r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, посвященных</w:t>
            </w:r>
            <w:r w:rsidR="00960070"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 xml:space="preserve"> </w:t>
            </w:r>
            <w:r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международному дню борьбы с</w:t>
            </w:r>
            <w:r w:rsidR="00960070"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 xml:space="preserve"> </w:t>
            </w:r>
            <w:r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коррупцией</w:t>
            </w:r>
          </w:p>
        </w:tc>
        <w:tc>
          <w:tcPr>
            <w:tcW w:w="2126" w:type="dxa"/>
          </w:tcPr>
          <w:p w:rsidR="001040E1" w:rsidRPr="0017038C" w:rsidRDefault="00BF28B9" w:rsidP="00BF28B9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09.12.2024</w:t>
            </w:r>
            <w:r w:rsidR="001B73B7"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г</w:t>
            </w:r>
            <w:r w:rsidR="001040E1"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2835" w:type="dxa"/>
          </w:tcPr>
          <w:p w:rsidR="001040E1" w:rsidRPr="0017038C" w:rsidRDefault="001B73B7" w:rsidP="007E3CF7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</w:pPr>
            <w:r w:rsidRPr="0017038C">
              <w:rPr>
                <w:rFonts w:ascii="Times New Roman" w:eastAsia="Times New Roman" w:hAnsi="Times New Roman"/>
                <w:color w:val="auto"/>
                <w:sz w:val="28"/>
                <w:szCs w:val="24"/>
              </w:rPr>
              <w:t>ответственный за сайт</w:t>
            </w:r>
          </w:p>
        </w:tc>
      </w:tr>
    </w:tbl>
    <w:p w:rsidR="007E3CF7" w:rsidRDefault="007E3CF7" w:rsidP="007E3CF7">
      <w:pPr>
        <w:pStyle w:val="20"/>
        <w:shd w:val="clear" w:color="auto" w:fill="auto"/>
        <w:spacing w:after="325" w:line="280" w:lineRule="exact"/>
        <w:ind w:firstLine="0"/>
        <w:jc w:val="both"/>
      </w:pPr>
    </w:p>
    <w:sectPr w:rsidR="007E3CF7">
      <w:pgSz w:w="11900" w:h="16840"/>
      <w:pgMar w:top="1018" w:right="971" w:bottom="1018" w:left="14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F1" w:rsidRDefault="00E73AF1">
      <w:r>
        <w:separator/>
      </w:r>
    </w:p>
  </w:endnote>
  <w:endnote w:type="continuationSeparator" w:id="0">
    <w:p w:rsidR="00E73AF1" w:rsidRDefault="00E7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F1" w:rsidRDefault="00E73AF1"/>
  </w:footnote>
  <w:footnote w:type="continuationSeparator" w:id="0">
    <w:p w:rsidR="00E73AF1" w:rsidRDefault="00E73A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217C6"/>
    <w:multiLevelType w:val="multilevel"/>
    <w:tmpl w:val="5B182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CD5C8F"/>
    <w:multiLevelType w:val="hybridMultilevel"/>
    <w:tmpl w:val="5CC43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95EC6"/>
    <w:multiLevelType w:val="multilevel"/>
    <w:tmpl w:val="E0A0D6F2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C268FD"/>
    <w:multiLevelType w:val="hybridMultilevel"/>
    <w:tmpl w:val="EFB46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62"/>
    <w:rsid w:val="00014203"/>
    <w:rsid w:val="00072709"/>
    <w:rsid w:val="0009322B"/>
    <w:rsid w:val="000E6778"/>
    <w:rsid w:val="001040E1"/>
    <w:rsid w:val="0017038C"/>
    <w:rsid w:val="001B73B7"/>
    <w:rsid w:val="00286900"/>
    <w:rsid w:val="00313C3A"/>
    <w:rsid w:val="00354EED"/>
    <w:rsid w:val="0038269E"/>
    <w:rsid w:val="003946E5"/>
    <w:rsid w:val="004028CA"/>
    <w:rsid w:val="00464509"/>
    <w:rsid w:val="004674C9"/>
    <w:rsid w:val="004B7EAD"/>
    <w:rsid w:val="004C42AA"/>
    <w:rsid w:val="004C7FD6"/>
    <w:rsid w:val="004F2E21"/>
    <w:rsid w:val="005147D6"/>
    <w:rsid w:val="00546C62"/>
    <w:rsid w:val="0056142A"/>
    <w:rsid w:val="0056531F"/>
    <w:rsid w:val="005C321D"/>
    <w:rsid w:val="005C5FF6"/>
    <w:rsid w:val="006A64EB"/>
    <w:rsid w:val="006F10BF"/>
    <w:rsid w:val="00740F6C"/>
    <w:rsid w:val="00740FEE"/>
    <w:rsid w:val="007A795D"/>
    <w:rsid w:val="007E3CF7"/>
    <w:rsid w:val="007E57E2"/>
    <w:rsid w:val="00887D28"/>
    <w:rsid w:val="00927540"/>
    <w:rsid w:val="00935818"/>
    <w:rsid w:val="00960070"/>
    <w:rsid w:val="00995A78"/>
    <w:rsid w:val="00A94E85"/>
    <w:rsid w:val="00AF56D1"/>
    <w:rsid w:val="00B121C6"/>
    <w:rsid w:val="00BD4677"/>
    <w:rsid w:val="00BF28B9"/>
    <w:rsid w:val="00C64A39"/>
    <w:rsid w:val="00CE056A"/>
    <w:rsid w:val="00D15311"/>
    <w:rsid w:val="00D636AF"/>
    <w:rsid w:val="00D6722E"/>
    <w:rsid w:val="00DE24FC"/>
    <w:rsid w:val="00E27F15"/>
    <w:rsid w:val="00E71544"/>
    <w:rsid w:val="00E73AF1"/>
    <w:rsid w:val="00E828F0"/>
    <w:rsid w:val="00E83042"/>
    <w:rsid w:val="00EE05A0"/>
    <w:rsid w:val="00F1393D"/>
    <w:rsid w:val="00F4183E"/>
    <w:rsid w:val="00F744B6"/>
    <w:rsid w:val="00FE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B3A5"/>
  <w15:docId w15:val="{98BB8E73-A72B-41E9-A087-B461CB9E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Exact">
    <w:name w:val="Основной текст (8) Exact"/>
    <w:basedOn w:val="a0"/>
    <w:link w:val="8"/>
    <w:rPr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8Exact0">
    <w:name w:val="Основной текст (8) Exact"/>
    <w:basedOn w:val="8Exact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9"/>
      <w:szCs w:val="9"/>
      <w:u w:val="none"/>
    </w:rPr>
  </w:style>
  <w:style w:type="character" w:customStyle="1" w:styleId="9Exact0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9"/>
      <w:szCs w:val="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5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5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60"/>
      <w:szCs w:val="6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120" w:line="0" w:lineRule="atLeast"/>
      <w:jc w:val="center"/>
    </w:pPr>
    <w:rPr>
      <w:sz w:val="8"/>
      <w:szCs w:val="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120" w:after="300" w:line="0" w:lineRule="atLeast"/>
    </w:pPr>
    <w:rPr>
      <w:i/>
      <w:iCs/>
      <w:sz w:val="15"/>
      <w:szCs w:val="15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w w:val="50"/>
      <w:sz w:val="9"/>
      <w:szCs w:val="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6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7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b/>
      <w:bCs/>
      <w:w w:val="50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i/>
      <w:iCs/>
      <w:sz w:val="60"/>
      <w:szCs w:val="60"/>
    </w:rPr>
  </w:style>
  <w:style w:type="paragraph" w:styleId="a4">
    <w:name w:val="List Paragraph"/>
    <w:basedOn w:val="a"/>
    <w:uiPriority w:val="34"/>
    <w:qFormat/>
    <w:rsid w:val="00887D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64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4EB"/>
    <w:rPr>
      <w:rFonts w:ascii="Segoe UI" w:hAnsi="Segoe UI" w:cs="Segoe UI"/>
      <w:color w:val="000000"/>
      <w:sz w:val="18"/>
      <w:szCs w:val="18"/>
    </w:rPr>
  </w:style>
  <w:style w:type="table" w:customStyle="1" w:styleId="12">
    <w:name w:val="Сетка таблицы1"/>
    <w:basedOn w:val="a1"/>
    <w:next w:val="a7"/>
    <w:uiPriority w:val="59"/>
    <w:rsid w:val="007E3CF7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E3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u323@mail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dou 323</cp:lastModifiedBy>
  <cp:revision>32</cp:revision>
  <cp:lastPrinted>2022-11-25T13:44:00Z</cp:lastPrinted>
  <dcterms:created xsi:type="dcterms:W3CDTF">2016-09-02T12:41:00Z</dcterms:created>
  <dcterms:modified xsi:type="dcterms:W3CDTF">2024-11-21T03:59:00Z</dcterms:modified>
</cp:coreProperties>
</file>